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69" w:rsidRDefault="006A5069" w:rsidP="006A5069">
      <w:pPr>
        <w:pStyle w:val="1"/>
      </w:pPr>
      <w:r>
        <w:t>Сведения</w:t>
      </w:r>
      <w:r>
        <w:br/>
        <w:t xml:space="preserve">о доходах, расходах, об имуществе и обязательствах имущественного характера депутатов Совета народных депутатов </w:t>
      </w:r>
      <w:proofErr w:type="spellStart"/>
      <w:r>
        <w:t>Щучинско-Песковского</w:t>
      </w:r>
      <w:proofErr w:type="spellEnd"/>
      <w:r>
        <w:t xml:space="preserve"> сельского поселения за период с 1 января 202</w:t>
      </w:r>
      <w:r w:rsidR="004C7567">
        <w:t>1</w:t>
      </w:r>
      <w:r>
        <w:t xml:space="preserve"> г. по 31 декабря 202</w:t>
      </w:r>
      <w:r w:rsidR="004C7567">
        <w:t>1</w:t>
      </w:r>
      <w:r>
        <w:t xml:space="preserve"> г.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418"/>
        <w:gridCol w:w="1045"/>
        <w:gridCol w:w="1202"/>
        <w:gridCol w:w="877"/>
        <w:gridCol w:w="1071"/>
        <w:gridCol w:w="923"/>
        <w:gridCol w:w="1119"/>
        <w:gridCol w:w="1134"/>
        <w:gridCol w:w="1134"/>
        <w:gridCol w:w="2268"/>
        <w:gridCol w:w="1276"/>
        <w:gridCol w:w="1418"/>
      </w:tblGrid>
      <w:tr w:rsidR="006A5069" w:rsidTr="009728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111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bookmarkEnd w:id="0"/>
          </w:p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 годовой доход</w:t>
            </w:r>
            <w:hyperlink r:id="rId4" w:anchor="sub_555" w:history="1">
              <w:r>
                <w:rPr>
                  <w:rStyle w:val="a5"/>
                  <w:b w:val="0"/>
                  <w:sz w:val="22"/>
                  <w:szCs w:val="22"/>
                </w:rPr>
                <w:t>*(5)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>
                <w:rPr>
                  <w:rStyle w:val="a5"/>
                  <w:b w:val="0"/>
                  <w:sz w:val="22"/>
                  <w:szCs w:val="22"/>
                </w:rPr>
                <w:t>*(6)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A5069" w:rsidTr="009728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69" w:rsidTr="00972862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069" w:rsidRDefault="006A5069">
            <w:pPr>
              <w:pStyle w:val="a4"/>
              <w:spacing w:line="276" w:lineRule="auto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069" w:rsidRDefault="006A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Шаршов В.И.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069" w:rsidRDefault="006A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депутат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индивидуальная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069" w:rsidRDefault="006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069" w:rsidRDefault="006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069" w:rsidRDefault="006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069" w:rsidRDefault="006A5069" w:rsidP="0097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Легковой автомобиль: </w:t>
            </w:r>
          </w:p>
          <w:p w:rsidR="006A5069" w:rsidRDefault="006A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Датсун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Он-До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2015 г.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  <w:p w:rsidR="00972862" w:rsidRDefault="0097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ВАЗ 21214 Нива, 2013 г.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  <w:p w:rsidR="006A5069" w:rsidRDefault="006A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мотоцикл Ява 350, 1977 г.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  <w:p w:rsidR="006A5069" w:rsidRDefault="006A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трактор МТЗ-8</w:t>
            </w:r>
            <w:r w:rsidR="00D55F7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2,1</w:t>
            </w: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колесный, </w:t>
            </w:r>
            <w:r w:rsidR="00D55F7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г.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  <w:p w:rsidR="006A5069" w:rsidRDefault="006A5069" w:rsidP="0097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-прицеп автомобильный ВАРЗ-500 8245-000010, 2004 г.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069" w:rsidRDefault="00972862" w:rsidP="00AA40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  <w:t>7</w:t>
            </w:r>
            <w:r w:rsidR="00AA40E6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  <w:t>3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  <w:t>2169,21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069" w:rsidRDefault="006A5069">
            <w:pPr>
              <w:pStyle w:val="a3"/>
              <w:spacing w:line="276" w:lineRule="auto"/>
            </w:pPr>
          </w:p>
        </w:tc>
      </w:tr>
      <w:tr w:rsidR="006A5069" w:rsidTr="00972862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69" w:rsidRDefault="006A50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69" w:rsidRDefault="006A5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2862" w:rsidTr="00972862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62" w:rsidRDefault="00972862">
            <w:pPr>
              <w:pStyle w:val="a4"/>
              <w:spacing w:line="276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62" w:rsidRPr="00972862" w:rsidRDefault="00EE5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2862" w:rsidRPr="0097286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62" w:rsidRDefault="0097286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2" w:rsidRDefault="00972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2" w:rsidRDefault="0097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Общая долевая 24/509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2" w:rsidRDefault="009728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31218500,0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2" w:rsidRDefault="009728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2" w:rsidRDefault="0097286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2" w:rsidRDefault="0097286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2" w:rsidRDefault="0097286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2" w:rsidRDefault="0097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Легковой автомобиль: Газ-24, 1983 г.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2" w:rsidRDefault="00972862" w:rsidP="00D2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  <w:r w:rsidR="00D24485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  <w:r w:rsidR="0035066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689</w:t>
            </w: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3,</w:t>
            </w:r>
            <w:r w:rsidR="0035066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2" w:rsidRDefault="00972862">
            <w:pPr>
              <w:pStyle w:val="a3"/>
              <w:spacing w:line="276" w:lineRule="auto"/>
            </w:pPr>
          </w:p>
        </w:tc>
      </w:tr>
      <w:tr w:rsidR="00972862" w:rsidTr="00545B8F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62" w:rsidRDefault="0097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62" w:rsidRDefault="0097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долевая 1/5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62" w:rsidRDefault="009728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118,4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62" w:rsidRDefault="009728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2862" w:rsidTr="007A6E44">
        <w:trPr>
          <w:trHeight w:val="29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62" w:rsidRDefault="0097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62" w:rsidRDefault="0097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62" w:rsidRDefault="009728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2862" w:rsidRDefault="00972862" w:rsidP="009728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 w:rsidP="0097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 w:rsidP="0097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62" w:rsidRDefault="00972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D55" w:rsidTr="00EE5D55">
        <w:trPr>
          <w:trHeight w:val="9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</w:pPr>
            <w:proofErr w:type="spellStart"/>
            <w:r>
              <w:t>Усков</w:t>
            </w:r>
            <w:proofErr w:type="spellEnd"/>
            <w:r>
              <w:t xml:space="preserve">  А.А.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депутат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индивидуальная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Легковой автомобиль: </w:t>
            </w:r>
          </w:p>
          <w:p w:rsid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-ВАЗ 212140 Нива, 2008 г.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  <w:p w:rsidR="00EE5D55" w:rsidRPr="00350669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5066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ВАЗ</w:t>
            </w:r>
            <w:r w:rsidRPr="0035066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EE5D55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LADA</w:t>
            </w:r>
            <w:r w:rsidRPr="0035066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 </w:t>
            </w:r>
            <w:r w:rsidRPr="00EE5D55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LARGUS</w:t>
            </w:r>
            <w:r w:rsidRPr="0035066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, 2013 </w:t>
            </w: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г</w:t>
            </w:r>
            <w:r w:rsidRPr="0035066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</w:t>
            </w:r>
            <w:proofErr w:type="gramEnd"/>
            <w:r w:rsidRPr="0035066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621422,49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 w:rsidP="00FC6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652">
              <w:rPr>
                <w:rFonts w:ascii="Times New Roman" w:hAnsi="Times New Roman" w:cs="Times New Roman"/>
              </w:rPr>
              <w:t>Квартира. Ипотечный кредит ПАО «Сбербанк России»</w:t>
            </w:r>
            <w:r w:rsidRPr="00BE5652">
              <w:t xml:space="preserve"> </w:t>
            </w:r>
            <w:proofErr w:type="spellStart"/>
            <w:r w:rsidRPr="00BE5652">
              <w:rPr>
                <w:rFonts w:ascii="Times New Roman" w:hAnsi="Times New Roman" w:cs="Times New Roman"/>
              </w:rPr>
              <w:t>кред</w:t>
            </w:r>
            <w:proofErr w:type="spellEnd"/>
            <w:r w:rsidRPr="00BE5652">
              <w:rPr>
                <w:rFonts w:ascii="Times New Roman" w:hAnsi="Times New Roman" w:cs="Times New Roman"/>
              </w:rPr>
              <w:t>. Договор от 0</w:t>
            </w:r>
            <w:r>
              <w:rPr>
                <w:rFonts w:ascii="Times New Roman" w:hAnsi="Times New Roman" w:cs="Times New Roman"/>
              </w:rPr>
              <w:t>4.</w:t>
            </w:r>
            <w:r w:rsidRPr="00BE56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BE565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№318895,</w:t>
            </w:r>
          </w:p>
          <w:p w:rsidR="00EE5D55" w:rsidRDefault="00EE5D55" w:rsidP="00FC6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E5652">
              <w:rPr>
                <w:rFonts w:ascii="Times New Roman" w:hAnsi="Times New Roman" w:cs="Times New Roman"/>
              </w:rPr>
              <w:t>5% 1</w:t>
            </w:r>
            <w:r>
              <w:rPr>
                <w:rFonts w:ascii="Times New Roman" w:hAnsi="Times New Roman" w:cs="Times New Roman"/>
              </w:rPr>
              <w:t>546080</w:t>
            </w:r>
            <w:r w:rsidRPr="00BE5652">
              <w:rPr>
                <w:rFonts w:ascii="Times New Roman" w:hAnsi="Times New Roman" w:cs="Times New Roman"/>
              </w:rPr>
              <w:t>,00 руб.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6A79">
              <w:rPr>
                <w:rFonts w:ascii="Times New Roman" w:hAnsi="Times New Roman" w:cs="Times New Roman"/>
              </w:rPr>
              <w:t>Накопления за предыдущие годы (351 629,70 руб.), средства Материнского капитала, 448</w:t>
            </w:r>
            <w:r>
              <w:rPr>
                <w:rFonts w:ascii="Times New Roman" w:hAnsi="Times New Roman" w:cs="Times New Roman"/>
              </w:rPr>
              <w:t xml:space="preserve"> 370.30</w:t>
            </w:r>
          </w:p>
          <w:p w:rsidR="00EE5D55" w:rsidRDefault="00EE5D55" w:rsidP="00FC6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D55" w:rsidTr="003C41F2">
        <w:trPr>
          <w:trHeight w:val="10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Общая долевая 10/179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10489000,0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Pr="00BE5652" w:rsidRDefault="00EE5D55" w:rsidP="00FC6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5D55" w:rsidTr="003C41F2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индивидуальная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Pr="00BE5652" w:rsidRDefault="00EE5D55" w:rsidP="00FC6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5D55" w:rsidTr="00076254">
        <w:trPr>
          <w:trHeight w:val="28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Общая совместная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Pr="00BE5652" w:rsidRDefault="00EE5D55" w:rsidP="00FC6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5D55" w:rsidTr="00076254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Общая совместная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E5D55" w:rsidRDefault="00EE5D55" w:rsidP="00EE5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5D55" w:rsidRDefault="00EE5D55" w:rsidP="00EE5D5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P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E5D5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P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E5D5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4528,06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652">
              <w:rPr>
                <w:rFonts w:ascii="Times New Roman" w:hAnsi="Times New Roman" w:cs="Times New Roman"/>
              </w:rPr>
              <w:t xml:space="preserve">Квартира. Ипотечный кредит ПАО </w:t>
            </w:r>
            <w:r w:rsidRPr="00BE5652">
              <w:rPr>
                <w:rFonts w:ascii="Times New Roman" w:hAnsi="Times New Roman" w:cs="Times New Roman"/>
              </w:rPr>
              <w:lastRenderedPageBreak/>
              <w:t>«Сбербанк России»</w:t>
            </w:r>
            <w:r w:rsidRPr="00BE5652">
              <w:t xml:space="preserve"> </w:t>
            </w:r>
            <w:proofErr w:type="spellStart"/>
            <w:r w:rsidRPr="00BE5652">
              <w:rPr>
                <w:rFonts w:ascii="Times New Roman" w:hAnsi="Times New Roman" w:cs="Times New Roman"/>
              </w:rPr>
              <w:t>кред</w:t>
            </w:r>
            <w:proofErr w:type="spellEnd"/>
            <w:r w:rsidRPr="00BE5652">
              <w:rPr>
                <w:rFonts w:ascii="Times New Roman" w:hAnsi="Times New Roman" w:cs="Times New Roman"/>
              </w:rPr>
              <w:t>. Договор от 0</w:t>
            </w:r>
            <w:r>
              <w:rPr>
                <w:rFonts w:ascii="Times New Roman" w:hAnsi="Times New Roman" w:cs="Times New Roman"/>
              </w:rPr>
              <w:t>4.</w:t>
            </w:r>
            <w:r w:rsidRPr="00BE56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BE565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№318895,</w:t>
            </w:r>
          </w:p>
          <w:p w:rsidR="00EE5D55" w:rsidRDefault="00EE5D55" w:rsidP="00EE5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E5652">
              <w:rPr>
                <w:rFonts w:ascii="Times New Roman" w:hAnsi="Times New Roman" w:cs="Times New Roman"/>
              </w:rPr>
              <w:t>5% 1</w:t>
            </w:r>
            <w:r>
              <w:rPr>
                <w:rFonts w:ascii="Times New Roman" w:hAnsi="Times New Roman" w:cs="Times New Roman"/>
              </w:rPr>
              <w:t>546080</w:t>
            </w:r>
            <w:r w:rsidRPr="00BE5652">
              <w:rPr>
                <w:rFonts w:ascii="Times New Roman" w:hAnsi="Times New Roman" w:cs="Times New Roman"/>
              </w:rPr>
              <w:t>,00 руб.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6A79">
              <w:rPr>
                <w:rFonts w:ascii="Times New Roman" w:hAnsi="Times New Roman" w:cs="Times New Roman"/>
              </w:rPr>
              <w:t>Накопления за предыдущие годы (351 629,70 руб.), средства Материнского капитала, 448</w:t>
            </w:r>
            <w:r>
              <w:rPr>
                <w:rFonts w:ascii="Times New Roman" w:hAnsi="Times New Roman" w:cs="Times New Roman"/>
              </w:rPr>
              <w:t xml:space="preserve"> 370.30</w:t>
            </w:r>
          </w:p>
          <w:p w:rsidR="00EE5D55" w:rsidRPr="00BE5652" w:rsidRDefault="00EE5D55" w:rsidP="00FC6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5D55" w:rsidTr="00EE5D55">
        <w:trPr>
          <w:trHeight w:val="19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  <w:p w:rsidR="00EE5D55" w:rsidRP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E5D5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34.6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  <w:p w:rsidR="00EE5D55" w:rsidRP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EE5D5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Рооссия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Pr="00BE5652" w:rsidRDefault="00EE5D55" w:rsidP="00FC6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5D55" w:rsidTr="00893845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Pr="00EE5D55" w:rsidRDefault="00EE5D55" w:rsidP="00EE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D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E5D5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34.6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EE5D5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Рооссия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Pr="00BE5652" w:rsidRDefault="00EE5D55" w:rsidP="00EE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5D55" w:rsidTr="00C235E7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Pr="00EE5D55" w:rsidRDefault="00EE5D55" w:rsidP="00EE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P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P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EE5D5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Рооссия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D55" w:rsidTr="00893845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Pr="00EE5D55" w:rsidRDefault="00EE5D55" w:rsidP="00EE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DA4490" w:rsidP="00EE5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DA4490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Pr="00EE5D55" w:rsidRDefault="00DA4490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EE5D5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Рооссия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D55" w:rsidTr="00BD1275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Pr="00EE5D55" w:rsidRDefault="00EE5D55" w:rsidP="00EE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D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E5D5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34.6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EE5D5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Рооссия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55" w:rsidRPr="00BE5652" w:rsidRDefault="00EE5D55" w:rsidP="00EE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5D55" w:rsidTr="00EE5D55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Pr="00EE5D55" w:rsidRDefault="00EE5D55" w:rsidP="00EE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P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Pr="00EE5D55" w:rsidRDefault="00EE5D55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EE5D5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Рооссия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D55" w:rsidTr="00BD1275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Pr="00EE5D55" w:rsidRDefault="00EE5D55" w:rsidP="00EE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5" w:rsidRDefault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3C4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DA4490" w:rsidP="00EE5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DA4490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Pr="00EE5D55" w:rsidRDefault="00DA4490" w:rsidP="00EE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EE5D5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Рооссия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5" w:rsidRDefault="00EE5D55" w:rsidP="00EE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5069" w:rsidRDefault="006A5069" w:rsidP="006A50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069" w:rsidRDefault="006A5069" w:rsidP="006A506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соответствии с частью 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статьи 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 противодействии коррупции» </w:t>
      </w:r>
      <w:r w:rsidR="004C75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Эртильского муниципального района Воронежской области в адрес губернатора Воронежской области предоставили Сведения об отсутствии сделок в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течение отчетного периода  (с 01 января 20</w:t>
      </w:r>
      <w:r w:rsidR="00D55F7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D55F7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года), предусмотренных  </w:t>
      </w:r>
      <w:hyperlink r:id="rId6" w:history="1">
        <w:r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частью 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статьи  3  Федерального закона от 3 декабря 2012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 N 230-ФЗ "О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соответствием  расходов  лиц,  замещающих государственные должности, и иных лиц их доходам".</w:t>
      </w:r>
    </w:p>
    <w:p w:rsidR="006A5069" w:rsidRPr="00EB120C" w:rsidRDefault="006A5069" w:rsidP="006A5069"/>
    <w:p w:rsidR="006A5069" w:rsidRDefault="006A5069" w:rsidP="006A5069">
      <w:pPr>
        <w:ind w:firstLine="698"/>
        <w:jc w:val="right"/>
      </w:pPr>
    </w:p>
    <w:p w:rsidR="006A5069" w:rsidRPr="00EB120C" w:rsidRDefault="006A5069" w:rsidP="006A5069">
      <w:pPr>
        <w:ind w:firstLine="698"/>
        <w:jc w:val="right"/>
      </w:pPr>
      <w:r w:rsidRPr="00EB120C">
        <w:t xml:space="preserve">               </w:t>
      </w:r>
    </w:p>
    <w:p w:rsidR="006A5069" w:rsidRPr="00EB120C" w:rsidRDefault="006A5069" w:rsidP="006A5069"/>
    <w:p w:rsidR="006A5069" w:rsidRPr="00EB120C" w:rsidRDefault="006A5069" w:rsidP="009D0C31">
      <w:pPr>
        <w:spacing w:after="0"/>
        <w:jc w:val="center"/>
        <w:rPr>
          <w:b/>
        </w:rPr>
      </w:pPr>
      <w:r w:rsidRPr="00EB120C">
        <w:rPr>
          <w:b/>
        </w:rPr>
        <w:t>Сведения</w:t>
      </w:r>
      <w:r w:rsidRPr="00EB120C">
        <w:rPr>
          <w:b/>
        </w:rPr>
        <w:br/>
        <w:t>о доходах, расходах, об имуществе и обязательствах имущественного характера лица, замещающего должность</w:t>
      </w:r>
    </w:p>
    <w:p w:rsidR="006A5069" w:rsidRPr="00EB120C" w:rsidRDefault="006A5069" w:rsidP="009D0C31">
      <w:pPr>
        <w:spacing w:after="0"/>
        <w:jc w:val="center"/>
        <w:rPr>
          <w:b/>
        </w:rPr>
      </w:pPr>
      <w:r w:rsidRPr="00EB120C">
        <w:rPr>
          <w:b/>
        </w:rPr>
        <w:t xml:space="preserve">муниципальной службы в администрации </w:t>
      </w:r>
      <w:proofErr w:type="spellStart"/>
      <w:r w:rsidRPr="00EB120C">
        <w:rPr>
          <w:b/>
        </w:rPr>
        <w:t>Щучинско-Песковского</w:t>
      </w:r>
      <w:proofErr w:type="spellEnd"/>
      <w:r w:rsidRPr="00EB120C">
        <w:rPr>
          <w:b/>
        </w:rPr>
        <w:t xml:space="preserve"> сельского поселения  Эртильского муниципального района  Воронежской области, его супруги (супруга) и несовершеннолетних детей</w:t>
      </w:r>
    </w:p>
    <w:p w:rsidR="006A5069" w:rsidRPr="00EB120C" w:rsidRDefault="006A5069" w:rsidP="009D0C31">
      <w:pPr>
        <w:pStyle w:val="1"/>
        <w:spacing w:after="0"/>
        <w:rPr>
          <w:rFonts w:ascii="Times New Roman" w:hAnsi="Times New Roman" w:cs="Times New Roman"/>
        </w:rPr>
      </w:pPr>
      <w:r w:rsidRPr="00EB120C">
        <w:rPr>
          <w:rFonts w:ascii="Times New Roman" w:hAnsi="Times New Roman" w:cs="Times New Roman"/>
        </w:rPr>
        <w:t>за период с 1 января 20</w:t>
      </w:r>
      <w:r>
        <w:rPr>
          <w:rFonts w:ascii="Times New Roman" w:hAnsi="Times New Roman" w:cs="Times New Roman"/>
        </w:rPr>
        <w:t>2</w:t>
      </w:r>
      <w:r w:rsidR="00E213EC">
        <w:rPr>
          <w:rFonts w:ascii="Times New Roman" w:hAnsi="Times New Roman" w:cs="Times New Roman"/>
        </w:rPr>
        <w:t>1</w:t>
      </w:r>
      <w:r w:rsidRPr="00EB120C">
        <w:rPr>
          <w:rFonts w:ascii="Times New Roman" w:hAnsi="Times New Roman" w:cs="Times New Roman"/>
        </w:rPr>
        <w:t> г. по 31 декабря 20</w:t>
      </w:r>
      <w:r>
        <w:rPr>
          <w:rFonts w:ascii="Times New Roman" w:hAnsi="Times New Roman" w:cs="Times New Roman"/>
        </w:rPr>
        <w:t>2</w:t>
      </w:r>
      <w:r w:rsidR="00E213EC">
        <w:rPr>
          <w:rFonts w:ascii="Times New Roman" w:hAnsi="Times New Roman" w:cs="Times New Roman"/>
        </w:rPr>
        <w:t>1</w:t>
      </w:r>
      <w:r w:rsidRPr="00EB120C">
        <w:rPr>
          <w:rFonts w:ascii="Times New Roman" w:hAnsi="Times New Roman" w:cs="Times New Roman"/>
        </w:rPr>
        <w:t> г.</w:t>
      </w:r>
    </w:p>
    <w:p w:rsidR="006A5069" w:rsidRPr="00EB120C" w:rsidRDefault="006A5069" w:rsidP="006A5069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559"/>
        <w:gridCol w:w="1417"/>
        <w:gridCol w:w="1358"/>
        <w:gridCol w:w="980"/>
        <w:gridCol w:w="1206"/>
        <w:gridCol w:w="1034"/>
        <w:gridCol w:w="1120"/>
        <w:gridCol w:w="980"/>
        <w:gridCol w:w="977"/>
        <w:gridCol w:w="1403"/>
        <w:gridCol w:w="1260"/>
        <w:gridCol w:w="1540"/>
      </w:tblGrid>
      <w:tr w:rsidR="006A5069" w:rsidRPr="00EB120C" w:rsidTr="000B796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20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12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B120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B12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20C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20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20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20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20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20C">
              <w:rPr>
                <w:rFonts w:ascii="Times New Roman" w:hAnsi="Times New Roman" w:cs="Times New Roman"/>
                <w:sz w:val="22"/>
                <w:szCs w:val="22"/>
              </w:rPr>
              <w:t>Декларированный годовой доход</w:t>
            </w:r>
            <w:hyperlink w:anchor="sub_555" w:history="1">
              <w:r w:rsidRPr="00EB120C">
                <w:rPr>
                  <w:rStyle w:val="a5"/>
                  <w:sz w:val="22"/>
                  <w:szCs w:val="22"/>
                </w:rPr>
                <w:t>*(5)</w:t>
              </w:r>
            </w:hyperlink>
            <w:r w:rsidRPr="00EB120C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20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EB120C">
                <w:rPr>
                  <w:rStyle w:val="a5"/>
                  <w:sz w:val="22"/>
                  <w:szCs w:val="22"/>
                </w:rPr>
                <w:t>*(6)</w:t>
              </w:r>
            </w:hyperlink>
            <w:r w:rsidRPr="00EB120C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A5069" w:rsidRPr="00EB120C" w:rsidTr="000B79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20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20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20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B120C">
              <w:rPr>
                <w:rFonts w:ascii="Times New Roman" w:hAnsi="Times New Roman" w:cs="Times New Roman"/>
              </w:rPr>
              <w:t>.м</w:t>
            </w:r>
            <w:proofErr w:type="gramEnd"/>
            <w:r w:rsidRPr="00EB12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20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20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20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B120C">
              <w:rPr>
                <w:rFonts w:ascii="Times New Roman" w:hAnsi="Times New Roman" w:cs="Times New Roman"/>
              </w:rPr>
              <w:t>.м</w:t>
            </w:r>
            <w:proofErr w:type="gramEnd"/>
            <w:r w:rsidRPr="00EB12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20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69" w:rsidRPr="00EB120C" w:rsidRDefault="006A5069" w:rsidP="000B796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A5069" w:rsidRPr="00EB120C" w:rsidTr="000B7964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pStyle w:val="a4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</w:rPr>
              <w:t>Шаршов В.И.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rPr>
                <w:rFonts w:ascii="Times New Roman" w:hAnsi="Times New Roman" w:cs="Times New Roman"/>
                <w:color w:val="212121"/>
              </w:rPr>
            </w:pPr>
            <w:r w:rsidRPr="00DA4490">
              <w:rPr>
                <w:rFonts w:ascii="Times New Roman" w:hAnsi="Times New Roman" w:cs="Times New Roman"/>
                <w:color w:val="212121"/>
              </w:rPr>
              <w:t>Глава 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both"/>
              <w:rPr>
                <w:rFonts w:ascii="Times New Roman" w:hAnsi="Times New Roman" w:cs="Times New Roman"/>
                <w:color w:val="212121"/>
              </w:rPr>
            </w:pPr>
            <w:r w:rsidRPr="00DA44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DA4490">
              <w:rPr>
                <w:rFonts w:ascii="Times New Roman" w:hAnsi="Times New Roman" w:cs="Times New Roman"/>
                <w:color w:val="212121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DA4490">
              <w:rPr>
                <w:rFonts w:ascii="Times New Roman" w:hAnsi="Times New Roman" w:cs="Times New Roman"/>
                <w:color w:val="212121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DA4490">
              <w:rPr>
                <w:rFonts w:ascii="Times New Roman" w:hAnsi="Times New Roman" w:cs="Times New Roman"/>
                <w:color w:val="212121"/>
              </w:rPr>
              <w:t>-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DA4490">
              <w:rPr>
                <w:rFonts w:ascii="Times New Roman" w:hAnsi="Times New Roman" w:cs="Times New Roman"/>
                <w:color w:val="212121"/>
              </w:rPr>
              <w:t>-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DA4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DA4490">
              <w:rPr>
                <w:rFonts w:ascii="Times New Roman" w:hAnsi="Times New Roman" w:cs="Times New Roman"/>
                <w:color w:val="212121"/>
              </w:rPr>
              <w:t xml:space="preserve">Легковой автомобиль: </w:t>
            </w:r>
          </w:p>
          <w:p w:rsidR="006A5069" w:rsidRPr="00DA4490" w:rsidRDefault="006A5069" w:rsidP="00DA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DA4490">
              <w:rPr>
                <w:rFonts w:ascii="Times New Roman" w:hAnsi="Times New Roman" w:cs="Times New Roman"/>
                <w:color w:val="212121"/>
              </w:rPr>
              <w:t xml:space="preserve">- </w:t>
            </w:r>
            <w:proofErr w:type="spellStart"/>
            <w:r w:rsidRPr="00DA4490">
              <w:rPr>
                <w:rFonts w:ascii="Times New Roman" w:hAnsi="Times New Roman" w:cs="Times New Roman"/>
                <w:color w:val="212121"/>
              </w:rPr>
              <w:t>Датсун</w:t>
            </w:r>
            <w:proofErr w:type="spellEnd"/>
            <w:r w:rsidRPr="00DA4490">
              <w:rPr>
                <w:rFonts w:ascii="Times New Roman" w:hAnsi="Times New Roman" w:cs="Times New Roman"/>
                <w:color w:val="212121"/>
              </w:rPr>
              <w:t xml:space="preserve"> </w:t>
            </w:r>
            <w:proofErr w:type="spellStart"/>
            <w:r w:rsidRPr="00DA4490">
              <w:rPr>
                <w:rFonts w:ascii="Times New Roman" w:hAnsi="Times New Roman" w:cs="Times New Roman"/>
                <w:color w:val="212121"/>
              </w:rPr>
              <w:t>Он-До</w:t>
            </w:r>
            <w:proofErr w:type="spellEnd"/>
            <w:r w:rsidRPr="00DA4490">
              <w:rPr>
                <w:rFonts w:ascii="Times New Roman" w:hAnsi="Times New Roman" w:cs="Times New Roman"/>
                <w:color w:val="212121"/>
              </w:rPr>
              <w:t xml:space="preserve"> 2015 г.</w:t>
            </w:r>
            <w:proofErr w:type="gramStart"/>
            <w:r w:rsidRPr="00DA4490">
              <w:rPr>
                <w:rFonts w:ascii="Times New Roman" w:hAnsi="Times New Roman" w:cs="Times New Roman"/>
                <w:color w:val="212121"/>
              </w:rPr>
              <w:t>в</w:t>
            </w:r>
            <w:proofErr w:type="gramEnd"/>
            <w:r w:rsidRPr="00DA4490">
              <w:rPr>
                <w:rFonts w:ascii="Times New Roman" w:hAnsi="Times New Roman" w:cs="Times New Roman"/>
                <w:color w:val="212121"/>
              </w:rPr>
              <w:t>.</w:t>
            </w:r>
          </w:p>
          <w:p w:rsidR="00DA4490" w:rsidRPr="00DA4490" w:rsidRDefault="00DA4490" w:rsidP="00DA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DA449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- ВАЗ 21214 Нива, 2013 г.</w:t>
            </w:r>
            <w:proofErr w:type="gramStart"/>
            <w:r w:rsidRPr="00DA449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</w:t>
            </w:r>
            <w:proofErr w:type="gramEnd"/>
            <w:r w:rsidRPr="00DA449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  <w:p w:rsidR="006A5069" w:rsidRPr="00DA4490" w:rsidRDefault="006A5069" w:rsidP="00DA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DA4490">
              <w:rPr>
                <w:rFonts w:ascii="Times New Roman" w:hAnsi="Times New Roman" w:cs="Times New Roman"/>
                <w:color w:val="212121"/>
              </w:rPr>
              <w:lastRenderedPageBreak/>
              <w:t>- мотоцикл Ява 350, 1977 г.</w:t>
            </w:r>
            <w:proofErr w:type="gramStart"/>
            <w:r w:rsidRPr="00DA4490">
              <w:rPr>
                <w:rFonts w:ascii="Times New Roman" w:hAnsi="Times New Roman" w:cs="Times New Roman"/>
                <w:color w:val="212121"/>
              </w:rPr>
              <w:t>в</w:t>
            </w:r>
            <w:proofErr w:type="gramEnd"/>
            <w:r w:rsidRPr="00DA4490">
              <w:rPr>
                <w:rFonts w:ascii="Times New Roman" w:hAnsi="Times New Roman" w:cs="Times New Roman"/>
                <w:color w:val="212121"/>
              </w:rPr>
              <w:t>.</w:t>
            </w:r>
          </w:p>
          <w:p w:rsidR="006A5069" w:rsidRPr="00DA4490" w:rsidRDefault="006A5069" w:rsidP="00DA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DA4490">
              <w:rPr>
                <w:rFonts w:ascii="Times New Roman" w:hAnsi="Times New Roman" w:cs="Times New Roman"/>
                <w:color w:val="212121"/>
              </w:rPr>
              <w:t>- трактор МТЗ-8</w:t>
            </w:r>
            <w:r w:rsidR="00D55F79" w:rsidRPr="00DA4490">
              <w:rPr>
                <w:rFonts w:ascii="Times New Roman" w:hAnsi="Times New Roman" w:cs="Times New Roman"/>
                <w:color w:val="212121"/>
              </w:rPr>
              <w:t>2,1</w:t>
            </w:r>
            <w:r w:rsidRPr="00DA4490">
              <w:rPr>
                <w:rFonts w:ascii="Times New Roman" w:hAnsi="Times New Roman" w:cs="Times New Roman"/>
                <w:color w:val="212121"/>
              </w:rPr>
              <w:t xml:space="preserve"> колесный, </w:t>
            </w:r>
            <w:r w:rsidR="00D55F79" w:rsidRPr="00DA4490">
              <w:rPr>
                <w:rFonts w:ascii="Times New Roman" w:hAnsi="Times New Roman" w:cs="Times New Roman"/>
                <w:color w:val="212121"/>
              </w:rPr>
              <w:t>2013</w:t>
            </w:r>
            <w:r w:rsidRPr="00DA4490">
              <w:rPr>
                <w:rFonts w:ascii="Times New Roman" w:hAnsi="Times New Roman" w:cs="Times New Roman"/>
                <w:color w:val="212121"/>
              </w:rPr>
              <w:t xml:space="preserve"> г.</w:t>
            </w:r>
            <w:proofErr w:type="gramStart"/>
            <w:r w:rsidRPr="00DA4490">
              <w:rPr>
                <w:rFonts w:ascii="Times New Roman" w:hAnsi="Times New Roman" w:cs="Times New Roman"/>
                <w:color w:val="212121"/>
              </w:rPr>
              <w:t>в</w:t>
            </w:r>
            <w:proofErr w:type="gramEnd"/>
            <w:r w:rsidRPr="00DA4490">
              <w:rPr>
                <w:rFonts w:ascii="Times New Roman" w:hAnsi="Times New Roman" w:cs="Times New Roman"/>
                <w:color w:val="212121"/>
              </w:rPr>
              <w:t>.</w:t>
            </w:r>
          </w:p>
          <w:p w:rsidR="006A5069" w:rsidRPr="00DA4490" w:rsidRDefault="006A5069" w:rsidP="00DA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DA4490">
              <w:rPr>
                <w:rFonts w:ascii="Times New Roman" w:hAnsi="Times New Roman" w:cs="Times New Roman"/>
                <w:color w:val="212121"/>
              </w:rPr>
              <w:t>- прицеп автомобильный ВАРЗ-500 8245-000010, 2004 г.</w:t>
            </w:r>
            <w:proofErr w:type="gramStart"/>
            <w:r w:rsidRPr="00DA4490">
              <w:rPr>
                <w:rFonts w:ascii="Times New Roman" w:hAnsi="Times New Roman" w:cs="Times New Roman"/>
                <w:color w:val="212121"/>
              </w:rPr>
              <w:t>в</w:t>
            </w:r>
            <w:proofErr w:type="gramEnd"/>
            <w:r w:rsidRPr="00DA4490">
              <w:rPr>
                <w:rFonts w:ascii="Times New Roman" w:hAnsi="Times New Roman" w:cs="Times New Roman"/>
                <w:color w:val="212121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DA4490" w:rsidP="000B7964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DA4490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722169,21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069" w:rsidRPr="00EB120C" w:rsidRDefault="006A5069" w:rsidP="000B79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5069" w:rsidRPr="00EB120C" w:rsidTr="000B7964">
        <w:trPr>
          <w:trHeight w:val="4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5069" w:rsidRPr="00DA4490" w:rsidRDefault="006A5069" w:rsidP="000B7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DA4490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Общая долевая 1/5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490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4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6A5069" w:rsidRPr="00EB120C" w:rsidRDefault="006A5069" w:rsidP="000B796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A5069" w:rsidRPr="00EB120C" w:rsidTr="00DA4490">
        <w:trPr>
          <w:trHeight w:val="49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6A5069" w:rsidRPr="00DA4490" w:rsidRDefault="006A5069" w:rsidP="000B7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DA4490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Общая долевая 24/509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490">
              <w:rPr>
                <w:rFonts w:ascii="Times New Roman" w:hAnsi="Times New Roman" w:cs="Times New Roman"/>
                <w:sz w:val="20"/>
                <w:szCs w:val="20"/>
              </w:rPr>
              <w:t>31218500,0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4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DA4490" w:rsidP="00DA4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DA44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DA4490" w:rsidP="000B7964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DA4490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DA4490" w:rsidP="000B7964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DA44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6A5069" w:rsidP="000B7964">
            <w:pPr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DA4490">
              <w:rPr>
                <w:rFonts w:ascii="Times New Roman" w:hAnsi="Times New Roman" w:cs="Times New Roman"/>
                <w:color w:val="212121"/>
              </w:rPr>
              <w:t>Легковой автомобиль: Газ-24, 1983 г.</w:t>
            </w:r>
            <w:proofErr w:type="gramStart"/>
            <w:r w:rsidRPr="00DA4490">
              <w:rPr>
                <w:rFonts w:ascii="Times New Roman" w:hAnsi="Times New Roman" w:cs="Times New Roman"/>
                <w:color w:val="212121"/>
              </w:rPr>
              <w:t>в</w:t>
            </w:r>
            <w:proofErr w:type="gramEnd"/>
            <w:r w:rsidRPr="00DA4490">
              <w:rPr>
                <w:rFonts w:ascii="Times New Roman" w:hAnsi="Times New Roman" w:cs="Times New Roman"/>
                <w:color w:val="212121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69" w:rsidRPr="00DA4490" w:rsidRDefault="00DA4490" w:rsidP="000B7964">
            <w:pPr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DA449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300033,79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069" w:rsidRPr="00EB120C" w:rsidRDefault="006A5069" w:rsidP="000B79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5069" w:rsidRPr="00EB120C" w:rsidTr="000B7964">
        <w:trPr>
          <w:trHeight w:val="26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rPr>
                <w:color w:val="21212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jc w:val="center"/>
            </w:pPr>
            <w:r w:rsidRPr="00EB120C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jc w:val="center"/>
              <w:rPr>
                <w:color w:val="212121"/>
                <w:sz w:val="20"/>
                <w:szCs w:val="20"/>
              </w:rPr>
            </w:pPr>
            <w:r w:rsidRPr="00EB120C">
              <w:rPr>
                <w:color w:val="212121"/>
                <w:sz w:val="20"/>
                <w:szCs w:val="20"/>
              </w:rPr>
              <w:t>Общая долевая 1/5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rPr>
                <w:sz w:val="20"/>
                <w:szCs w:val="20"/>
              </w:rPr>
            </w:pPr>
            <w:r w:rsidRPr="00EB120C">
              <w:rPr>
                <w:sz w:val="20"/>
                <w:szCs w:val="20"/>
              </w:rPr>
              <w:t>118,4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rPr>
                <w:sz w:val="20"/>
                <w:szCs w:val="20"/>
              </w:rPr>
            </w:pPr>
            <w:r w:rsidRPr="00EB120C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069" w:rsidRPr="00EB120C" w:rsidRDefault="006A5069" w:rsidP="000B796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4490" w:rsidRPr="00EB120C" w:rsidTr="00DA4490">
        <w:trPr>
          <w:trHeight w:val="130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4490" w:rsidRPr="00EB120C" w:rsidRDefault="00DA4490" w:rsidP="000B7964">
            <w:pPr>
              <w:pStyle w:val="a4"/>
              <w:rPr>
                <w:rFonts w:ascii="Times New Roman" w:hAnsi="Times New Roman" w:cs="Times New Roman"/>
              </w:rPr>
            </w:pPr>
            <w:r w:rsidRPr="00EB1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490">
              <w:rPr>
                <w:rFonts w:ascii="Times New Roman" w:hAnsi="Times New Roman" w:cs="Times New Roman"/>
              </w:rPr>
              <w:t>Скаткова</w:t>
            </w:r>
            <w:proofErr w:type="spellEnd"/>
            <w:r w:rsidRPr="00DA4490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DA4490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Главный специалист администрации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A4490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gramStart"/>
            <w:r w:rsidRPr="00DA4490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DA4490">
              <w:rPr>
                <w:rFonts w:ascii="Times New Roman" w:hAnsi="Times New Roman" w:cs="Times New Roman"/>
                <w:sz w:val="22"/>
                <w:szCs w:val="22"/>
              </w:rPr>
              <w:t>часток</w:t>
            </w:r>
            <w:proofErr w:type="spellEnd"/>
            <w:r w:rsidRPr="00DA44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DA4490"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DA4490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-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DA4490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-</w:t>
            </w: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DA4490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DA449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EC3373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433886,65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</w:rPr>
              <w:t>-</w:t>
            </w:r>
          </w:p>
        </w:tc>
      </w:tr>
      <w:tr w:rsidR="00DA4490" w:rsidRPr="00EB120C" w:rsidTr="00DA4490">
        <w:trPr>
          <w:trHeight w:val="10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A4490" w:rsidRPr="00EB120C" w:rsidRDefault="00DA4490" w:rsidP="000B7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</w:rPr>
              <w:t>80,3</w:t>
            </w: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4490" w:rsidRPr="00EB120C" w:rsidTr="00440A2E">
        <w:trPr>
          <w:trHeight w:val="181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A4490" w:rsidRPr="00EB120C" w:rsidRDefault="00DA4490" w:rsidP="000B7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</w:rPr>
              <w:t>Квартира</w:t>
            </w:r>
          </w:p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  <w:r w:rsidRPr="00DA4490">
              <w:rPr>
                <w:rFonts w:ascii="Times New Roman" w:hAnsi="Times New Roman" w:cs="Times New Roman"/>
              </w:rPr>
              <w:t xml:space="preserve"> доля</w:t>
            </w:r>
          </w:p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</w:rPr>
              <w:t>34,1</w:t>
            </w:r>
          </w:p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4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4490" w:rsidRPr="00EB120C" w:rsidTr="00D27AA6">
        <w:trPr>
          <w:trHeight w:val="229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4490" w:rsidRPr="00EB120C" w:rsidRDefault="00DA4490" w:rsidP="000B7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0" w:rsidRPr="00DA4490" w:rsidRDefault="00DA4490" w:rsidP="00DA4490">
            <w:pPr>
              <w:spacing w:line="240" w:lineRule="auto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4490" w:rsidRPr="00DA4490" w:rsidRDefault="00DA4490" w:rsidP="00DA44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C3373" w:rsidRPr="00EB120C" w:rsidTr="00EC3373">
        <w:trPr>
          <w:trHeight w:val="118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373" w:rsidRPr="00EB120C" w:rsidRDefault="00EC3373" w:rsidP="000B7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73" w:rsidRPr="00EB120C" w:rsidRDefault="00EC3373" w:rsidP="000B7964"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73" w:rsidRPr="00EB120C" w:rsidRDefault="00EC3373" w:rsidP="000B7964">
            <w:pPr>
              <w:rPr>
                <w:color w:val="21212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C3373" w:rsidRDefault="00EC3373" w:rsidP="000B7964"/>
          <w:p w:rsidR="00EC3373" w:rsidRPr="00EB120C" w:rsidRDefault="00EC3373" w:rsidP="00D55F79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EC3373" w:rsidRPr="00EB120C" w:rsidRDefault="00EC3373" w:rsidP="000B7964">
            <w:pPr>
              <w:rPr>
                <w:color w:val="21212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  <w:p w:rsidR="00EC3373" w:rsidRDefault="00EC3373" w:rsidP="000B7964"/>
          <w:p w:rsidR="00EC3373" w:rsidRPr="00EB120C" w:rsidRDefault="00EC3373" w:rsidP="000B7964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3373" w:rsidRDefault="00EC3373" w:rsidP="000B7964"/>
          <w:p w:rsidR="00EC3373" w:rsidRPr="00EB120C" w:rsidRDefault="00EC3373" w:rsidP="000B79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73" w:rsidRPr="00EB120C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73" w:rsidRPr="00EB120C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-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73" w:rsidRPr="00EB120C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-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73" w:rsidRDefault="00EC3373" w:rsidP="00EC3373">
            <w:pPr>
              <w:spacing w:after="0" w:line="240" w:lineRule="auto"/>
            </w:pPr>
            <w:r>
              <w:t>Легковые автомобили</w:t>
            </w:r>
          </w:p>
          <w:p w:rsidR="00EC3373" w:rsidRDefault="00EC3373" w:rsidP="00EC3373">
            <w:pPr>
              <w:spacing w:after="0" w:line="240" w:lineRule="auto"/>
            </w:pPr>
            <w:r>
              <w:t xml:space="preserve">- </w:t>
            </w:r>
            <w:r>
              <w:rPr>
                <w:lang w:val="en-US"/>
              </w:rPr>
              <w:t>RENO</w:t>
            </w:r>
            <w:r w:rsidRPr="00C66210">
              <w:t xml:space="preserve"> </w:t>
            </w:r>
            <w:r>
              <w:rPr>
                <w:lang w:val="en-US"/>
              </w:rPr>
              <w:t>LOGAN</w:t>
            </w:r>
            <w:r>
              <w:t>,</w:t>
            </w:r>
            <w:r w:rsidRPr="00C66210">
              <w:t xml:space="preserve"> 2016</w:t>
            </w:r>
            <w:r>
              <w:t xml:space="preserve"> год выпуска</w:t>
            </w:r>
            <w:r w:rsidRPr="00C66210">
              <w:t>.</w:t>
            </w:r>
            <w:r>
              <w:t xml:space="preserve"> </w:t>
            </w:r>
          </w:p>
          <w:p w:rsidR="00EC3373" w:rsidRDefault="00EC3373" w:rsidP="00EC3373">
            <w:pPr>
              <w:spacing w:after="0" w:line="240" w:lineRule="auto"/>
            </w:pPr>
            <w:r>
              <w:t>Автомобили грузовые</w:t>
            </w:r>
          </w:p>
          <w:p w:rsidR="00EC3373" w:rsidRDefault="00EC3373" w:rsidP="00EC3373">
            <w:pPr>
              <w:spacing w:after="0" w:line="240" w:lineRule="auto"/>
            </w:pPr>
            <w:r>
              <w:t>- КАМАЗ 5320, 1987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EC3373" w:rsidRDefault="00EC3373" w:rsidP="00EC3373">
            <w:pPr>
              <w:spacing w:after="0" w:line="240" w:lineRule="auto"/>
            </w:pPr>
            <w:r>
              <w:t>- Трактор МТЗ-80, год выпуска 1980.</w:t>
            </w:r>
          </w:p>
          <w:p w:rsidR="00EC3373" w:rsidRPr="00EB120C" w:rsidRDefault="00EC3373" w:rsidP="00EC3373">
            <w:pPr>
              <w:spacing w:after="0"/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73" w:rsidRPr="00EB120C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875525,58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3373" w:rsidRPr="00EB120C" w:rsidRDefault="00EC3373" w:rsidP="006A50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373" w:rsidRPr="00EB120C" w:rsidTr="00EC3373">
        <w:trPr>
          <w:trHeight w:val="12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C3373" w:rsidRPr="00EB120C" w:rsidRDefault="00EC3373" w:rsidP="000B7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Pr="00EB120C" w:rsidRDefault="00EC3373" w:rsidP="000B7964">
            <w:pPr>
              <w:rPr>
                <w:color w:val="21212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both"/>
            </w:pPr>
            <w:r>
              <w:t xml:space="preserve">Земельный участок </w:t>
            </w:r>
          </w:p>
          <w:p w:rsidR="00EC3373" w:rsidRDefault="00EC3373" w:rsidP="00D55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EC33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EC3373" w:rsidRDefault="00EC3373" w:rsidP="00EC33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3/17 доля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0B7964">
            <w:r>
              <w:t>469200 кв</w:t>
            </w:r>
            <w:proofErr w:type="gramStart"/>
            <w:r>
              <w:t>.м</w:t>
            </w:r>
            <w:proofErr w:type="gramEnd"/>
          </w:p>
          <w:p w:rsidR="00EC3373" w:rsidRDefault="00EC3373" w:rsidP="000B7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3373" w:rsidRDefault="00EC3373" w:rsidP="000B7964"/>
          <w:p w:rsidR="00EC3373" w:rsidRDefault="00EC3373" w:rsidP="000B7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C3373" w:rsidRDefault="00EC3373" w:rsidP="006A506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C3373" w:rsidRPr="00EB120C" w:rsidTr="00EC3373">
        <w:trPr>
          <w:trHeight w:val="19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C3373" w:rsidRPr="00EB120C" w:rsidRDefault="00EC3373" w:rsidP="000B7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Pr="00EB120C" w:rsidRDefault="00EC3373" w:rsidP="000B7964">
            <w:pPr>
              <w:rPr>
                <w:color w:val="21212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both"/>
            </w:pPr>
            <w:r>
              <w:t xml:space="preserve">Земельный участок </w:t>
            </w:r>
          </w:p>
          <w:p w:rsidR="00EC3373" w:rsidRDefault="00EC3373" w:rsidP="000B7964"/>
          <w:p w:rsidR="00EC3373" w:rsidRDefault="00EC3373" w:rsidP="000B796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3373" w:rsidRDefault="00EC3373" w:rsidP="00EC3373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EC33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EC3373" w:rsidRDefault="00EC3373" w:rsidP="00EC33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3/44 доля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0B7964">
            <w:r>
              <w:t>209000 кв.м.</w:t>
            </w:r>
          </w:p>
          <w:p w:rsidR="00EC3373" w:rsidRDefault="00EC3373" w:rsidP="000B7964"/>
          <w:p w:rsidR="00EC3373" w:rsidRDefault="00EC3373" w:rsidP="000B7964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rPr>
                <w:sz w:val="20"/>
                <w:szCs w:val="20"/>
              </w:rPr>
            </w:pPr>
            <w:r>
              <w:t>Россия</w:t>
            </w:r>
          </w:p>
          <w:p w:rsidR="00EC3373" w:rsidRDefault="00EC3373" w:rsidP="000B7964">
            <w:pPr>
              <w:rPr>
                <w:sz w:val="20"/>
                <w:szCs w:val="20"/>
              </w:rPr>
            </w:pPr>
          </w:p>
          <w:p w:rsidR="00EC3373" w:rsidRDefault="00EC3373" w:rsidP="000B7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C3373" w:rsidRDefault="00EC3373" w:rsidP="006A506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C3373" w:rsidRPr="00EB120C" w:rsidTr="00EC3373">
        <w:trPr>
          <w:trHeight w:val="11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C3373" w:rsidRPr="00EB120C" w:rsidRDefault="00EC3373" w:rsidP="000B7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Pr="00EB120C" w:rsidRDefault="00EC3373" w:rsidP="000B7964">
            <w:pPr>
              <w:rPr>
                <w:color w:val="21212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EC3373" w:rsidRDefault="00EC3373" w:rsidP="000B7964"/>
          <w:p w:rsidR="00EC3373" w:rsidRDefault="00EC3373" w:rsidP="00EC3373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EC33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EC3373" w:rsidRDefault="00EC3373" w:rsidP="00EC3373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0B7964">
            <w:r>
              <w:t>80,3</w:t>
            </w:r>
          </w:p>
          <w:p w:rsidR="00EC3373" w:rsidRDefault="00EC3373" w:rsidP="000B7964"/>
          <w:p w:rsidR="00EC3373" w:rsidRDefault="00EC3373" w:rsidP="000B7964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3373" w:rsidRDefault="00EC3373" w:rsidP="000B7964">
            <w:pPr>
              <w:rPr>
                <w:sz w:val="20"/>
                <w:szCs w:val="20"/>
              </w:rPr>
            </w:pPr>
          </w:p>
          <w:p w:rsidR="00EC3373" w:rsidRDefault="00EC3373" w:rsidP="000B7964"/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C3373" w:rsidRDefault="00EC3373" w:rsidP="006A506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C3373" w:rsidRPr="00EB120C" w:rsidTr="00EC3373">
        <w:trPr>
          <w:trHeight w:val="169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C3373" w:rsidRPr="00EB120C" w:rsidRDefault="00EC3373" w:rsidP="000B7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Pr="00EB120C" w:rsidRDefault="00EC3373" w:rsidP="000B7964">
            <w:pPr>
              <w:rPr>
                <w:color w:val="21212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73" w:rsidRDefault="00EC3373" w:rsidP="00EC3373">
            <w:pPr>
              <w:rPr>
                <w:rFonts w:ascii="Times New Roman" w:hAnsi="Times New Roman" w:cs="Times New Roman"/>
              </w:rPr>
            </w:pPr>
            <w:r>
              <w:t xml:space="preserve">Квартира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73" w:rsidRDefault="00EC3373" w:rsidP="00EC33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EC3373" w:rsidRDefault="00EC3373" w:rsidP="00EC33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r>
              <w:t>34,1</w:t>
            </w:r>
          </w:p>
          <w:p w:rsidR="00EC3373" w:rsidRDefault="00EC3373" w:rsidP="000B7964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73" w:rsidRDefault="00EC3373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C3373" w:rsidRDefault="00EC3373" w:rsidP="006A506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A5069" w:rsidRPr="00EB120C" w:rsidTr="000B7964">
        <w:trPr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rPr>
                <w:color w:val="21212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Default="006A5069" w:rsidP="006A5069">
            <w:r>
              <w:t xml:space="preserve">Квартира   </w:t>
            </w:r>
          </w:p>
          <w:p w:rsidR="006A5069" w:rsidRPr="00EB120C" w:rsidRDefault="006A5069" w:rsidP="000B7964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Default="006A5069" w:rsidP="00D55F79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EC3373" w:rsidRPr="00EC3373" w:rsidRDefault="00EC3373" w:rsidP="00EC3373">
            <w:pPr>
              <w:rPr>
                <w:lang w:eastAsia="ru-RU"/>
              </w:rPr>
            </w:pPr>
            <w:r>
              <w:t>¼ доля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Default="006A5069" w:rsidP="006A5069">
            <w:r>
              <w:t>34,1</w:t>
            </w:r>
          </w:p>
          <w:p w:rsidR="006A5069" w:rsidRPr="00EB120C" w:rsidRDefault="006A5069" w:rsidP="000B7964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D55F79">
            <w:pPr>
              <w:rPr>
                <w:color w:val="212121"/>
                <w:sz w:val="23"/>
                <w:szCs w:val="23"/>
              </w:rPr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Default="006A5069" w:rsidP="000B7964">
            <w:pPr>
              <w:rPr>
                <w:rFonts w:eastAsia="Calibri"/>
              </w:rPr>
            </w:pPr>
            <w:r>
              <w:rPr>
                <w:rFonts w:eastAsia="Calibri"/>
              </w:rPr>
              <w:t>80,3</w:t>
            </w:r>
          </w:p>
          <w:p w:rsidR="006A5069" w:rsidRPr="00EB120C" w:rsidRDefault="006A5069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Default="006A5069" w:rsidP="000B7964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6A5069" w:rsidRPr="00EB120C" w:rsidRDefault="006A5069" w:rsidP="000B7964">
            <w:pPr>
              <w:jc w:val="center"/>
              <w:rPr>
                <w:color w:val="212121"/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jc w:val="center"/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69" w:rsidRPr="00EB120C" w:rsidRDefault="006A5069" w:rsidP="000B7964">
            <w:pPr>
              <w:jc w:val="center"/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69" w:rsidRPr="00EB120C" w:rsidRDefault="006A5069" w:rsidP="000B79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A5069" w:rsidRPr="00EB120C" w:rsidRDefault="006A5069" w:rsidP="006A5069"/>
    <w:p w:rsidR="006A5069" w:rsidRDefault="006A5069" w:rsidP="006A5069"/>
    <w:p w:rsidR="00045A8A" w:rsidRDefault="00045A8A"/>
    <w:sectPr w:rsidR="00045A8A" w:rsidSect="00FC6A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069"/>
    <w:rsid w:val="00045A8A"/>
    <w:rsid w:val="00350669"/>
    <w:rsid w:val="003C41F2"/>
    <w:rsid w:val="004C7567"/>
    <w:rsid w:val="00596808"/>
    <w:rsid w:val="006A5069"/>
    <w:rsid w:val="007A6BDA"/>
    <w:rsid w:val="008306A0"/>
    <w:rsid w:val="008344C7"/>
    <w:rsid w:val="00972862"/>
    <w:rsid w:val="009D0C31"/>
    <w:rsid w:val="00A23325"/>
    <w:rsid w:val="00AA40E6"/>
    <w:rsid w:val="00D24485"/>
    <w:rsid w:val="00D55F79"/>
    <w:rsid w:val="00DA4490"/>
    <w:rsid w:val="00E213EC"/>
    <w:rsid w:val="00EC3373"/>
    <w:rsid w:val="00EE5D55"/>
    <w:rsid w:val="00FC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9"/>
  </w:style>
  <w:style w:type="paragraph" w:styleId="1">
    <w:name w:val="heading 1"/>
    <w:basedOn w:val="a"/>
    <w:next w:val="a"/>
    <w:link w:val="10"/>
    <w:uiPriority w:val="99"/>
    <w:qFormat/>
    <w:rsid w:val="006A50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0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6A5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A50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A5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A5069"/>
    <w:rPr>
      <w:rFonts w:ascii="Times New Roman" w:hAnsi="Times New Roman" w:cs="Times New Roman" w:hint="default"/>
      <w:b/>
      <w:bCs w:val="0"/>
      <w:color w:val="106BBE"/>
    </w:rPr>
  </w:style>
  <w:style w:type="character" w:styleId="a6">
    <w:name w:val="Hyperlink"/>
    <w:basedOn w:val="a0"/>
    <w:uiPriority w:val="99"/>
    <w:semiHidden/>
    <w:unhideWhenUsed/>
    <w:rsid w:val="006A5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E7E4B9A02BA3FDA3B041DDF7689473DF7D5049ABBEA0E516A4C22060D969D5C93CAFA72B7CA2C4F96B7A87BD7B8406977FCB687CA9BB1x01CJ" TargetMode="External"/><Relationship Id="rId5" Type="http://schemas.openxmlformats.org/officeDocument/2006/relationships/hyperlink" Target="file:///D:\&#1052;&#1086;&#1080;%20&#1076;&#1086;&#1082;&#1091;&#1084;&#1077;&#1085;&#1090;&#1099;\&#1050;&#1072;&#1076;&#1088;&#1099;\&#1057;&#1042;&#1045;&#1044;&#1045;&#1053;&#1048;&#1071;%20&#1054;%20&#1044;&#1054;&#1061;&#1054;&#1044;&#1040;&#1061;\&#1057;&#1074;&#1077;&#1076;&#1077;&#1085;&#1080;&#1103;%20&#1085;&#1072;%20&#1089;&#1072;&#1081;&#1090;%20&#1079;&#1072;%202019%20&#1057;&#1053;&#1044;.docx" TargetMode="External"/><Relationship Id="rId4" Type="http://schemas.openxmlformats.org/officeDocument/2006/relationships/hyperlink" Target="file:///D:\&#1052;&#1086;&#1080;%20&#1076;&#1086;&#1082;&#1091;&#1084;&#1077;&#1085;&#1090;&#1099;\&#1050;&#1072;&#1076;&#1088;&#1099;\&#1057;&#1042;&#1045;&#1044;&#1045;&#1053;&#1048;&#1071;%20&#1054;%20&#1044;&#1054;&#1061;&#1054;&#1044;&#1040;&#1061;\&#1057;&#1074;&#1077;&#1076;&#1077;&#1085;&#1080;&#1103;%20&#1085;&#1072;%20&#1089;&#1072;&#1081;&#1090;%20&#1079;&#1072;%202019%20&#1057;&#1053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13</cp:revision>
  <dcterms:created xsi:type="dcterms:W3CDTF">2021-05-19T08:24:00Z</dcterms:created>
  <dcterms:modified xsi:type="dcterms:W3CDTF">2022-05-27T09:04:00Z</dcterms:modified>
</cp:coreProperties>
</file>